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B4" w:rsidRPr="00201934" w:rsidRDefault="00756EB4" w:rsidP="00756EB4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56EB4" w:rsidRPr="00201934" w:rsidRDefault="00756EB4" w:rsidP="00756EB4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01934">
        <w:rPr>
          <w:rFonts w:ascii="Times New Roman" w:hAnsi="Times New Roman" w:cs="Times New Roman"/>
          <w:sz w:val="24"/>
          <w:szCs w:val="24"/>
        </w:rPr>
        <w:t xml:space="preserve">к протоколу приёмной комиссии </w:t>
      </w:r>
    </w:p>
    <w:p w:rsidR="00756EB4" w:rsidRPr="00201934" w:rsidRDefault="00756EB4" w:rsidP="00756EB4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01934">
        <w:rPr>
          <w:rFonts w:ascii="Times New Roman" w:hAnsi="Times New Roman" w:cs="Times New Roman"/>
          <w:sz w:val="24"/>
          <w:szCs w:val="24"/>
        </w:rPr>
        <w:t>от 09.06.2021 № 3</w:t>
      </w:r>
    </w:p>
    <w:p w:rsidR="00756EB4" w:rsidRDefault="00756EB4" w:rsidP="00756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B4" w:rsidRDefault="00756EB4" w:rsidP="00756EB4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2B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конкурсного отбора, </w:t>
      </w:r>
    </w:p>
    <w:p w:rsidR="00756EB4" w:rsidRDefault="00756EB4" w:rsidP="00756EB4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рекомендованных</w:t>
      </w:r>
      <w:proofErr w:type="gramEnd"/>
      <w:r w:rsidRPr="00D3682B">
        <w:rPr>
          <w:rFonts w:ascii="Times New Roman" w:hAnsi="Times New Roman" w:cs="Times New Roman"/>
          <w:b/>
          <w:sz w:val="24"/>
          <w:szCs w:val="24"/>
        </w:rPr>
        <w:t xml:space="preserve"> к зачислению в 9 класс лицея на 2021-2022 учебный год</w:t>
      </w:r>
    </w:p>
    <w:p w:rsidR="00756EB4" w:rsidRDefault="00756EB4" w:rsidP="00756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1" w:type="dxa"/>
        <w:tblInd w:w="-1026" w:type="dxa"/>
        <w:tblLayout w:type="fixed"/>
        <w:tblLook w:val="04A0"/>
      </w:tblPr>
      <w:tblGrid>
        <w:gridCol w:w="1555"/>
        <w:gridCol w:w="1445"/>
        <w:gridCol w:w="4797"/>
        <w:gridCol w:w="1559"/>
        <w:gridCol w:w="1555"/>
      </w:tblGrid>
      <w:tr w:rsidR="00756EB4" w:rsidRPr="00D3682B" w:rsidTr="004F7C88">
        <w:trPr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рейтинговый номер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заявления об участии в конкурсном отборе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ОО </w:t>
            </w:r>
          </w:p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обучался участник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рейтинговый балл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Лотович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Калистратов Даниил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Мазяр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Заиченко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Соколов Юрий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Дзержинск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Лашкевич Арсений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 Константин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Михаил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Елена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Торопова Юлиана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Лада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Орленко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Караксина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Романычева Александра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Кабанин Денис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Кольцовский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 Степан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Галочкин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 Никита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Манина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Годяева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Дмитрий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 Андрей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 Александр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Шамриков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Дзержинск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 Кирилл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Куманев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Терешенкова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 Сергей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Муравьев Степан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Володичев Егор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Скороходов Сергей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Дементьева Анастасия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 Борис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35,1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Шевелина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 Владислав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 Григорий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Анисимов Матвей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 Ярослав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Селифанов Владислав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Ткач Яна 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Михалкова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Есенкова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Плетинь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Андрей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Ступени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Внучков Даниил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Алескндрович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Кукушкин Иван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Земцов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Кокорин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Самарин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Дэниэль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Долгов Кирилл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Портнова Полина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Гуров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НикитаАлександрович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Доскино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Коростелев Егор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ЖижинаАделия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Гороховец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Моругова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Рябков Иван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Скочилов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 Сергей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Рухович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Светлаков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Георгий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Цветков Арсений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Рыков Павел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Бабенышева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Корсунский Павел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Есин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Кузьминский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Ксения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Курмаев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 Денис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Санаторно-лссная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Якунин Роман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Решетова Екатерина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Сипайло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Илья 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Фурман Арсений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Еганов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Альбертович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Дрожжин Иван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Афонино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Покусаев Даниил Георгиевич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Дзержинск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Марамзина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Елистратов Кирилл 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Джангирова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Вахромов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 Никита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Котельников Иван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Седогин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Санаторно-лссная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Аменицкий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Земсков Евгений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Антипин Денис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Усанова Елизавета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Костерин Михаил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30,3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Болкуневич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30,3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Цаплина Ксения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Роман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Хрящев Роман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Карсаков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Афонино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Оксана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Шохина Софья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Прокофьев Егор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Халемина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 Марк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Батраков Степан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Максимова Екатерина Алексеевна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Бабаев Эмиль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Мубаризоглы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Ващенко Дмитрий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Братанова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Кекшин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Гаврилина Варвара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Георгий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Фурманчук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29,3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Лодыгин Иван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29,2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Левашов Артем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Ступени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Арина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Гущина Милана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Елизавета 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Усанков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Леонид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Ольга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Малафеева Лилия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Жигалов Всеволод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Щукарёва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Полянин Вячеслав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Модин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Кандрина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Севастьянова Екатерина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Заглумонин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28,3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 Михаил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28,3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Безруков Захар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28,2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Нечуева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Малыгин Иван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Богородск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Кораблев Арсений Станиславович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Дубкова Мария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Пеньков Алексей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Гайдай Александр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Зимин Богдан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Бикинеев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Отмахов Андрей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Хилько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Танин Дмитрий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Брусникин Ростислав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Кузнецов Степан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Шандра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 Филипп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Меделец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Пронин Андрей Ильич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Константин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Тончаров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Горшенков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Круглецкая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Бурматиков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Воронков Антон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Круглецова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Золин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Степушов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Гордей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26,4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Архуткин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Герман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26,2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Касаткин Денис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26,2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Роман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26,1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Авербах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Глафира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Хорошилов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 Егор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25,9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Покореева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Логунова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25,8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Келпшас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Йонас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Саулюсович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 Матвей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РафигБахрузоглы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25,6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Жигалова </w:t>
            </w: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Радомира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 Иван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Крештопова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 Владислав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25,5</w:t>
            </w:r>
          </w:p>
        </w:tc>
      </w:tr>
      <w:tr w:rsidR="00756EB4" w:rsidRPr="00D3682B" w:rsidTr="004F7C88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Рулин</w:t>
            </w:r>
            <w:proofErr w:type="spellEnd"/>
            <w:r w:rsidRPr="00F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B4" w:rsidRPr="00566B3F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4" w:rsidRPr="00F44B3C" w:rsidRDefault="00756EB4" w:rsidP="004F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25,4</w:t>
            </w:r>
          </w:p>
        </w:tc>
      </w:tr>
      <w:bookmarkEnd w:id="0"/>
    </w:tbl>
    <w:p w:rsidR="00756EB4" w:rsidRPr="00D3682B" w:rsidRDefault="00756EB4" w:rsidP="00756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02E" w:rsidRDefault="00F3402E"/>
    <w:sectPr w:rsidR="00F3402E" w:rsidSect="0005334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287"/>
    <w:multiLevelType w:val="hybridMultilevel"/>
    <w:tmpl w:val="0B8E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6129"/>
    <w:multiLevelType w:val="hybridMultilevel"/>
    <w:tmpl w:val="C1E2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433"/>
    <w:multiLevelType w:val="hybridMultilevel"/>
    <w:tmpl w:val="DE7E1B10"/>
    <w:lvl w:ilvl="0" w:tplc="0EDE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03B41"/>
    <w:multiLevelType w:val="hybridMultilevel"/>
    <w:tmpl w:val="8FE8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A72F5"/>
    <w:multiLevelType w:val="hybridMultilevel"/>
    <w:tmpl w:val="46D0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41ABE"/>
    <w:multiLevelType w:val="hybridMultilevel"/>
    <w:tmpl w:val="8E46BA12"/>
    <w:lvl w:ilvl="0" w:tplc="D17C0A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A4193"/>
    <w:multiLevelType w:val="hybridMultilevel"/>
    <w:tmpl w:val="E96EA812"/>
    <w:lvl w:ilvl="0" w:tplc="00086F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2E3E0E"/>
    <w:multiLevelType w:val="hybridMultilevel"/>
    <w:tmpl w:val="F758898C"/>
    <w:lvl w:ilvl="0" w:tplc="1BB2F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BE032A"/>
    <w:multiLevelType w:val="hybridMultilevel"/>
    <w:tmpl w:val="2DF4475E"/>
    <w:lvl w:ilvl="0" w:tplc="2990CB9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4704"/>
    <w:multiLevelType w:val="hybridMultilevel"/>
    <w:tmpl w:val="6BF4D5D4"/>
    <w:lvl w:ilvl="0" w:tplc="D17C0A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24395"/>
    <w:multiLevelType w:val="hybridMultilevel"/>
    <w:tmpl w:val="1FC8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65FBB"/>
    <w:multiLevelType w:val="hybridMultilevel"/>
    <w:tmpl w:val="0B8E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758CE"/>
    <w:multiLevelType w:val="hybridMultilevel"/>
    <w:tmpl w:val="907C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E4A46"/>
    <w:multiLevelType w:val="hybridMultilevel"/>
    <w:tmpl w:val="1084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A0E2B"/>
    <w:multiLevelType w:val="hybridMultilevel"/>
    <w:tmpl w:val="119E5FDE"/>
    <w:lvl w:ilvl="0" w:tplc="D04EFB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D602C4"/>
    <w:multiLevelType w:val="hybridMultilevel"/>
    <w:tmpl w:val="2E32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EB4"/>
    <w:rsid w:val="00756EB4"/>
    <w:rsid w:val="00F3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56E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56EB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6EB4"/>
    <w:rPr>
      <w:rFonts w:ascii="Times New Roman" w:eastAsia="Times New Roman" w:hAnsi="Times New Roman" w:cs="Times New Roman"/>
      <w:sz w:val="36"/>
      <w:szCs w:val="20"/>
    </w:rPr>
  </w:style>
  <w:style w:type="character" w:customStyle="1" w:styleId="50">
    <w:name w:val="Заголовок 5 Знак"/>
    <w:basedOn w:val="a0"/>
    <w:link w:val="5"/>
    <w:rsid w:val="00756E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756EB4"/>
    <w:pPr>
      <w:ind w:left="720"/>
      <w:contextualSpacing/>
    </w:pPr>
    <w:rPr>
      <w:rFonts w:eastAsiaTheme="minorHAnsi"/>
      <w:lang w:eastAsia="en-US"/>
    </w:rPr>
  </w:style>
  <w:style w:type="paragraph" w:styleId="a4">
    <w:name w:val="caption"/>
    <w:basedOn w:val="a"/>
    <w:next w:val="a"/>
    <w:semiHidden/>
    <w:unhideWhenUsed/>
    <w:qFormat/>
    <w:rsid w:val="00756E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6EB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B4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56E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56EB4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756E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56EB4"/>
    <w:rPr>
      <w:rFonts w:eastAsiaTheme="minorHAnsi"/>
      <w:lang w:eastAsia="en-US"/>
    </w:rPr>
  </w:style>
  <w:style w:type="table" w:styleId="ab">
    <w:name w:val="Table Grid"/>
    <w:basedOn w:val="a1"/>
    <w:uiPriority w:val="59"/>
    <w:rsid w:val="00756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6942</Characters>
  <Application>Microsoft Office Word</Application>
  <DocSecurity>0</DocSecurity>
  <Lines>57</Lines>
  <Paragraphs>16</Paragraphs>
  <ScaleCrop>false</ScaleCrop>
  <Company>Grizli777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Кучерова</dc:creator>
  <cp:keywords/>
  <dc:description/>
  <cp:lastModifiedBy>Ирина Кучерова</cp:lastModifiedBy>
  <cp:revision>2</cp:revision>
  <dcterms:created xsi:type="dcterms:W3CDTF">2021-06-17T09:00:00Z</dcterms:created>
  <dcterms:modified xsi:type="dcterms:W3CDTF">2021-06-17T09:15:00Z</dcterms:modified>
</cp:coreProperties>
</file>